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F3C43" w14:textId="77777777" w:rsidR="00AD5563" w:rsidRPr="00AD5563" w:rsidRDefault="00AD5563" w:rsidP="00AD5563">
      <w:pPr>
        <w:pStyle w:val="Title"/>
        <w:jc w:val="center"/>
        <w:rPr>
          <w:sz w:val="96"/>
        </w:rPr>
      </w:pPr>
      <w:r w:rsidRPr="00AD5563">
        <w:rPr>
          <w:sz w:val="96"/>
        </w:rPr>
        <w:t>Recitation Activity:</w:t>
      </w:r>
    </w:p>
    <w:p w14:paraId="679F37EF" w14:textId="5F3741F9" w:rsidR="00AD5563" w:rsidRDefault="00AD5563" w:rsidP="00AD5563">
      <w:pPr>
        <w:pStyle w:val="Title"/>
        <w:jc w:val="center"/>
      </w:pPr>
      <w:r>
        <w:rPr>
          <w:sz w:val="96"/>
        </w:rPr>
        <w:t>PE and Interactions between atoms</w:t>
      </w:r>
      <w:bookmarkStart w:id="0" w:name="_GoBack"/>
      <w:bookmarkEnd w:id="0"/>
      <w:r w:rsidRPr="00AD5563">
        <w:rPr>
          <w:sz w:val="96"/>
        </w:rPr>
        <w:t xml:space="preserve"> </w:t>
      </w:r>
      <w:r>
        <w:br w:type="page"/>
      </w:r>
    </w:p>
    <w:p w14:paraId="19985064" w14:textId="362C96BA" w:rsidR="00B0443A" w:rsidRDefault="00B0443A">
      <w:r>
        <w:lastRenderedPageBreak/>
        <w:t>In this activity you will be providing explanations. Remember that there are three parts to an explanation: what the explanation is about (the claim), what scientific principle or evidence you are using, and the reasoning that links the two.</w:t>
      </w:r>
    </w:p>
    <w:p w14:paraId="0350B9AA" w14:textId="77777777" w:rsidR="00B0443A" w:rsidRDefault="00B0443A"/>
    <w:p w14:paraId="40B1EC34" w14:textId="36D4418C" w:rsidR="005F3507" w:rsidRDefault="005F3507" w:rsidP="003D1758">
      <w:pPr>
        <w:ind w:left="720" w:hanging="720"/>
      </w:pPr>
      <w:r>
        <w:t>1.</w:t>
      </w:r>
      <w:r>
        <w:tab/>
      </w:r>
      <w:r w:rsidR="00CD35CC">
        <w:t xml:space="preserve">Draw a </w:t>
      </w:r>
      <w:r w:rsidR="00B0443A">
        <w:t xml:space="preserve">molecular level </w:t>
      </w:r>
      <w:r w:rsidR="00CD35CC">
        <w:t xml:space="preserve">picture </w:t>
      </w:r>
      <w:r w:rsidR="00B0443A">
        <w:t xml:space="preserve">to show what happens as two Neon atoms approach each other and use it </w:t>
      </w:r>
      <w:r w:rsidR="00CD35CC">
        <w:t>to help you explain why the two atoms are attracted to each other</w:t>
      </w:r>
      <w:r w:rsidR="00F04794">
        <w:t>.</w:t>
      </w:r>
    </w:p>
    <w:p w14:paraId="04BF521F" w14:textId="77777777" w:rsidR="005F3507" w:rsidRDefault="005F3507"/>
    <w:p w14:paraId="3ABE30D3" w14:textId="77777777" w:rsidR="005F3507" w:rsidRDefault="005F3507"/>
    <w:p w14:paraId="2D63E605" w14:textId="77777777" w:rsidR="005F3507" w:rsidRDefault="005F3507"/>
    <w:p w14:paraId="6C7C1FB6" w14:textId="77777777" w:rsidR="005F3507" w:rsidRDefault="005F3507"/>
    <w:p w14:paraId="677DE4AF" w14:textId="77777777" w:rsidR="00B0443A" w:rsidRDefault="00B0443A"/>
    <w:p w14:paraId="63BAFAD1" w14:textId="77777777" w:rsidR="00B0443A" w:rsidRDefault="00B0443A"/>
    <w:p w14:paraId="17351DB0" w14:textId="77777777" w:rsidR="00B0443A" w:rsidRDefault="00B0443A"/>
    <w:p w14:paraId="6BC0A2C8" w14:textId="77777777" w:rsidR="00B0443A" w:rsidRDefault="00B0443A"/>
    <w:p w14:paraId="5831B530" w14:textId="77777777" w:rsidR="00B0443A" w:rsidRDefault="00B0443A"/>
    <w:p w14:paraId="0600C6E3" w14:textId="77777777" w:rsidR="00B0443A" w:rsidRDefault="00B0443A"/>
    <w:p w14:paraId="66DA9AC6" w14:textId="77777777" w:rsidR="00B0443A" w:rsidRDefault="00B0443A"/>
    <w:p w14:paraId="58D72263" w14:textId="77777777" w:rsidR="00B0443A" w:rsidRDefault="00B0443A"/>
    <w:p w14:paraId="504F1318" w14:textId="77777777" w:rsidR="00B0443A" w:rsidRDefault="00B0443A"/>
    <w:p w14:paraId="6B70937D" w14:textId="77777777" w:rsidR="00B0443A" w:rsidRDefault="00B0443A"/>
    <w:p w14:paraId="70D97769" w14:textId="77777777" w:rsidR="005F3507" w:rsidRDefault="005F3507"/>
    <w:p w14:paraId="61C6DF5E" w14:textId="77777777" w:rsidR="005F3507" w:rsidRDefault="005F3507"/>
    <w:p w14:paraId="25740C77" w14:textId="28CA77F6" w:rsidR="004F5CC5" w:rsidRDefault="005F3507" w:rsidP="003D1758">
      <w:pPr>
        <w:ind w:left="720" w:hanging="720"/>
      </w:pPr>
      <w:r>
        <w:t>2.</w:t>
      </w:r>
      <w:r>
        <w:tab/>
        <w:t xml:space="preserve">As the atoms </w:t>
      </w:r>
      <w:r w:rsidR="004F5CC5">
        <w:t>get very close together</w:t>
      </w:r>
      <w:r w:rsidR="00B0443A">
        <w:t xml:space="preserve"> </w:t>
      </w:r>
      <w:r w:rsidR="004F5CC5">
        <w:t>their electron clouds overlap</w:t>
      </w:r>
      <w:r>
        <w:t xml:space="preserve">. </w:t>
      </w:r>
      <w:r w:rsidR="00B0443A">
        <w:t>Draw a picture and use it to help you explain why the potential energy rises as the atoms get very close.</w:t>
      </w:r>
    </w:p>
    <w:p w14:paraId="156800BC" w14:textId="77777777" w:rsidR="004F5CC5" w:rsidRDefault="004F5CC5"/>
    <w:p w14:paraId="51F0E996" w14:textId="77777777" w:rsidR="004F5CC5" w:rsidRDefault="004F5CC5"/>
    <w:p w14:paraId="223E0FA9" w14:textId="77777777" w:rsidR="004F5CC5" w:rsidRDefault="004F5CC5"/>
    <w:p w14:paraId="4B2D95A6" w14:textId="77777777" w:rsidR="00B0443A" w:rsidRDefault="00B0443A"/>
    <w:p w14:paraId="2ED2F05A" w14:textId="77777777" w:rsidR="00B0443A" w:rsidRDefault="00B0443A"/>
    <w:p w14:paraId="6D5B6783" w14:textId="77777777" w:rsidR="00B0443A" w:rsidRDefault="00B0443A"/>
    <w:p w14:paraId="669EFCFB" w14:textId="77777777" w:rsidR="00B0443A" w:rsidRDefault="00B0443A"/>
    <w:p w14:paraId="7C5C14B4" w14:textId="77777777" w:rsidR="00B0443A" w:rsidRDefault="00B0443A"/>
    <w:p w14:paraId="73933054" w14:textId="77777777" w:rsidR="00B0443A" w:rsidRDefault="00B0443A"/>
    <w:p w14:paraId="70B1F8EE" w14:textId="77777777" w:rsidR="00B0443A" w:rsidRDefault="00B0443A"/>
    <w:p w14:paraId="76A7AA62" w14:textId="77777777" w:rsidR="00B0443A" w:rsidRDefault="00B0443A"/>
    <w:p w14:paraId="19406F69" w14:textId="77777777" w:rsidR="00B0443A" w:rsidRDefault="00B0443A"/>
    <w:p w14:paraId="57FEC1B8" w14:textId="77777777" w:rsidR="00B0443A" w:rsidRDefault="00B0443A"/>
    <w:p w14:paraId="635AA0FC" w14:textId="77777777" w:rsidR="00B0443A" w:rsidRDefault="00B0443A"/>
    <w:p w14:paraId="26DEC807" w14:textId="77777777" w:rsidR="00B0443A" w:rsidRDefault="00B0443A"/>
    <w:p w14:paraId="4BAC7E46" w14:textId="77777777" w:rsidR="00B0443A" w:rsidRDefault="00B0443A"/>
    <w:p w14:paraId="33751314" w14:textId="77777777" w:rsidR="00B0443A" w:rsidRDefault="00B0443A"/>
    <w:p w14:paraId="77FA35FC" w14:textId="62B57E92" w:rsidR="00B56A02" w:rsidRDefault="00B0443A" w:rsidP="00620E2A">
      <w:pPr>
        <w:ind w:left="720" w:hanging="720"/>
      </w:pPr>
      <w:r>
        <w:t>3a.</w:t>
      </w:r>
      <w:r>
        <w:tab/>
      </w:r>
      <w:r w:rsidR="00B56A02">
        <w:t>D</w:t>
      </w:r>
      <w:r>
        <w:t>raw a graph showing how the</w:t>
      </w:r>
      <w:r w:rsidR="004F5CC5">
        <w:t xml:space="preserve"> potential energy change</w:t>
      </w:r>
      <w:r w:rsidR="003D1758">
        <w:t>s</w:t>
      </w:r>
      <w:r w:rsidR="004F5CC5">
        <w:t xml:space="preserve"> </w:t>
      </w:r>
      <w:r>
        <w:t xml:space="preserve">as the </w:t>
      </w:r>
      <w:r w:rsidR="004F5CC5">
        <w:t xml:space="preserve">atoms </w:t>
      </w:r>
      <w:r>
        <w:t>move from</w:t>
      </w:r>
      <w:r w:rsidR="004F5CC5">
        <w:t xml:space="preserve"> far apart to where they are smooshed together (a technical term!).</w:t>
      </w:r>
    </w:p>
    <w:p w14:paraId="41EB9D03" w14:textId="519A4529" w:rsidR="004F5CC5" w:rsidRDefault="004F5CC5" w:rsidP="003D1758">
      <w:pPr>
        <w:ind w:left="720" w:hanging="720"/>
      </w:pPr>
    </w:p>
    <w:p w14:paraId="06F35509" w14:textId="77777777" w:rsidR="004F5CC5" w:rsidRDefault="004F5CC5"/>
    <w:p w14:paraId="4011DEAF" w14:textId="77777777" w:rsidR="004F5CC5" w:rsidRDefault="004F5CC5"/>
    <w:p w14:paraId="0898C40F" w14:textId="77777777" w:rsidR="004F5CC5" w:rsidRDefault="004F5CC5"/>
    <w:p w14:paraId="69C61F93" w14:textId="77777777" w:rsidR="004F5CC5" w:rsidRDefault="004F5CC5"/>
    <w:p w14:paraId="70B62776" w14:textId="77777777" w:rsidR="004F5CC5" w:rsidRDefault="004F5CC5"/>
    <w:p w14:paraId="5024A149" w14:textId="77777777" w:rsidR="00B0443A" w:rsidRDefault="00B0443A"/>
    <w:p w14:paraId="284C46C3" w14:textId="77777777" w:rsidR="00B0443A" w:rsidRDefault="00B0443A"/>
    <w:p w14:paraId="11436722" w14:textId="77777777" w:rsidR="00B0443A" w:rsidRDefault="00B0443A"/>
    <w:p w14:paraId="61D830FB" w14:textId="77777777" w:rsidR="00B0443A" w:rsidRDefault="00B0443A"/>
    <w:p w14:paraId="3420B39D" w14:textId="77777777" w:rsidR="00B0443A" w:rsidRDefault="00B0443A"/>
    <w:p w14:paraId="43F7F9D3" w14:textId="77777777" w:rsidR="00A927E5" w:rsidRDefault="00A927E5"/>
    <w:p w14:paraId="1B37E088" w14:textId="77777777" w:rsidR="00A927E5" w:rsidRDefault="00A927E5"/>
    <w:p w14:paraId="49AD82D2" w14:textId="77777777" w:rsidR="00A927E5" w:rsidRDefault="00A927E5"/>
    <w:p w14:paraId="65975E95" w14:textId="332FFBE3" w:rsidR="00B0443A" w:rsidRDefault="00A927E5" w:rsidP="00620E2A">
      <w:pPr>
        <w:ind w:left="720" w:hanging="720"/>
      </w:pPr>
      <w:r>
        <w:t>3b.</w:t>
      </w:r>
      <w:r>
        <w:tab/>
        <w:t>Describe the forces that are present and their respective strengths at the potential minimum.</w:t>
      </w:r>
    </w:p>
    <w:p w14:paraId="43BA0491" w14:textId="77777777" w:rsidR="00B0443A" w:rsidRDefault="00B0443A"/>
    <w:p w14:paraId="13AE90EE" w14:textId="77777777" w:rsidR="004F5CC5" w:rsidRDefault="004F5CC5"/>
    <w:p w14:paraId="1F1423FE" w14:textId="77777777" w:rsidR="00A927E5" w:rsidRDefault="00A927E5"/>
    <w:p w14:paraId="79D3F184" w14:textId="77777777" w:rsidR="00B56A02" w:rsidRDefault="00B56A02"/>
    <w:p w14:paraId="52E54BA4" w14:textId="77777777" w:rsidR="00B56A02" w:rsidRDefault="00B56A02"/>
    <w:p w14:paraId="2AFAB967" w14:textId="77777777" w:rsidR="004F5CC5" w:rsidRDefault="004F5CC5"/>
    <w:p w14:paraId="7C171BFB" w14:textId="77777777" w:rsidR="00A927E5" w:rsidRDefault="00A927E5"/>
    <w:p w14:paraId="20807BB9" w14:textId="77777777" w:rsidR="00A927E5" w:rsidRDefault="00A927E5"/>
    <w:p w14:paraId="6FA76E12" w14:textId="4E6AE4E9" w:rsidR="004F5CC5" w:rsidRDefault="00B0443A" w:rsidP="003D1758">
      <w:pPr>
        <w:ind w:left="720" w:hanging="720"/>
      </w:pPr>
      <w:r>
        <w:t>3</w:t>
      </w:r>
      <w:r w:rsidR="00A927E5">
        <w:t>c</w:t>
      </w:r>
      <w:r>
        <w:t>.</w:t>
      </w:r>
      <w:r w:rsidR="00B62B6C">
        <w:tab/>
        <w:t>What information does the depth of the potential well tell you about the strength of the interaction?</w:t>
      </w:r>
    </w:p>
    <w:p w14:paraId="1A1FB37F" w14:textId="77777777" w:rsidR="00B62B6C" w:rsidRDefault="00B62B6C"/>
    <w:p w14:paraId="3F9CB192" w14:textId="77777777" w:rsidR="00B62B6C" w:rsidRDefault="00B62B6C"/>
    <w:p w14:paraId="1D9959BB" w14:textId="77777777" w:rsidR="00A927E5" w:rsidRDefault="00A927E5"/>
    <w:p w14:paraId="34AE1B86" w14:textId="77777777" w:rsidR="00B0443A" w:rsidRDefault="00B0443A"/>
    <w:p w14:paraId="1662AD1D" w14:textId="77777777" w:rsidR="00B0443A" w:rsidRDefault="00B0443A"/>
    <w:p w14:paraId="6297E54F" w14:textId="77777777" w:rsidR="00B0443A" w:rsidRDefault="00B0443A"/>
    <w:p w14:paraId="7844F53E" w14:textId="77777777" w:rsidR="00B0443A" w:rsidRDefault="00B0443A"/>
    <w:p w14:paraId="7955081A" w14:textId="77777777" w:rsidR="00B62B6C" w:rsidRDefault="00B62B6C"/>
    <w:p w14:paraId="28A16F48" w14:textId="29A1EC6E" w:rsidR="00B62B6C" w:rsidRDefault="003D1758" w:rsidP="003D1758">
      <w:pPr>
        <w:ind w:left="720" w:hanging="720"/>
      </w:pPr>
      <w:r>
        <w:t>3</w:t>
      </w:r>
      <w:r w:rsidR="00A927E5">
        <w:t>d</w:t>
      </w:r>
      <w:r w:rsidR="00B62B6C">
        <w:t>.</w:t>
      </w:r>
      <w:r w:rsidR="00B62B6C">
        <w:tab/>
      </w:r>
      <w:r w:rsidR="00F04794">
        <w:t xml:space="preserve">What </w:t>
      </w:r>
      <w:r w:rsidR="00B56A02">
        <w:t>information</w:t>
      </w:r>
      <w:r w:rsidR="00F04794">
        <w:t xml:space="preserve"> can you </w:t>
      </w:r>
      <w:r w:rsidR="00B56A02">
        <w:t xml:space="preserve">get </w:t>
      </w:r>
      <w:r w:rsidR="00F04794">
        <w:t>from the position of the potential minimum along the x-axis (the distance between the atomic nuclei).</w:t>
      </w:r>
    </w:p>
    <w:p w14:paraId="54F5EEB8" w14:textId="77777777" w:rsidR="00B56A02" w:rsidRDefault="00B56A02"/>
    <w:p w14:paraId="49860B1F" w14:textId="77777777" w:rsidR="00F378C4" w:rsidRDefault="00F378C4"/>
    <w:p w14:paraId="36656E38" w14:textId="77777777" w:rsidR="00F378C4" w:rsidRDefault="00F378C4"/>
    <w:p w14:paraId="6C421888" w14:textId="77777777" w:rsidR="00F378C4" w:rsidRDefault="00F378C4"/>
    <w:p w14:paraId="5F5CBE49" w14:textId="77777777" w:rsidR="00B62B6C" w:rsidRDefault="00B62B6C"/>
    <w:p w14:paraId="03FCDB61" w14:textId="77777777" w:rsidR="00B62B6C" w:rsidRDefault="00B62B6C"/>
    <w:p w14:paraId="4E24B406" w14:textId="03A504A7" w:rsidR="00B62B6C" w:rsidRDefault="00B0443A" w:rsidP="003D1758">
      <w:pPr>
        <w:ind w:left="720" w:hanging="720"/>
      </w:pPr>
      <w:r>
        <w:t>4</w:t>
      </w:r>
      <w:r w:rsidR="00B62B6C">
        <w:t>.</w:t>
      </w:r>
      <w:r w:rsidR="00B62B6C">
        <w:tab/>
        <w:t xml:space="preserve">Now draw a PE curve for the interaction of two Ne atoms, and then on the same set of axes draw a curve for the interaction of two Xe atoms. </w:t>
      </w:r>
      <w:r w:rsidR="00F071E6">
        <w:t xml:space="preserve">Explain </w:t>
      </w:r>
      <w:r w:rsidR="00B62B6C">
        <w:t xml:space="preserve">the </w:t>
      </w:r>
      <w:r w:rsidR="00CE6D5E">
        <w:t xml:space="preserve">relative </w:t>
      </w:r>
      <w:r w:rsidR="00B62B6C">
        <w:t>depth</w:t>
      </w:r>
      <w:r w:rsidR="00CE6D5E">
        <w:t xml:space="preserve">s of the potential wells and the relative positions of the minima along the </w:t>
      </w:r>
      <w:r w:rsidR="003D1758">
        <w:t>x-axis</w:t>
      </w:r>
      <w:r w:rsidR="00CE6D5E">
        <w:t>.</w:t>
      </w:r>
    </w:p>
    <w:p w14:paraId="4A9DD041" w14:textId="77777777" w:rsidR="00CE6D5E" w:rsidRDefault="00CE6D5E"/>
    <w:p w14:paraId="16A26E64" w14:textId="77777777" w:rsidR="00CE6D5E" w:rsidRDefault="00CE6D5E"/>
    <w:p w14:paraId="7071B310" w14:textId="77777777" w:rsidR="00CE6D5E" w:rsidRDefault="00CE6D5E"/>
    <w:p w14:paraId="7E600F19" w14:textId="77777777" w:rsidR="007D1B0D" w:rsidRDefault="007D1B0D"/>
    <w:p w14:paraId="46301FDA" w14:textId="77777777" w:rsidR="007D1B0D" w:rsidRDefault="007D1B0D"/>
    <w:p w14:paraId="3F42CC15" w14:textId="77777777" w:rsidR="007D1B0D" w:rsidRDefault="007D1B0D"/>
    <w:p w14:paraId="009C0BF6" w14:textId="77777777" w:rsidR="007D1B0D" w:rsidRDefault="007D1B0D"/>
    <w:p w14:paraId="4CA0074A" w14:textId="77777777" w:rsidR="00B0443A" w:rsidRDefault="00B0443A"/>
    <w:p w14:paraId="324484B7" w14:textId="77777777" w:rsidR="00B0443A" w:rsidRDefault="00B0443A"/>
    <w:p w14:paraId="09A42A5D" w14:textId="77777777" w:rsidR="00B0443A" w:rsidRDefault="00B0443A"/>
    <w:p w14:paraId="79F9E901" w14:textId="77777777" w:rsidR="00B0443A" w:rsidRDefault="00B0443A"/>
    <w:p w14:paraId="036CC68D" w14:textId="77777777" w:rsidR="00B0443A" w:rsidRDefault="00B0443A"/>
    <w:p w14:paraId="7F09B402" w14:textId="77777777" w:rsidR="00B0443A" w:rsidRDefault="00B0443A"/>
    <w:p w14:paraId="324BB80C" w14:textId="77777777" w:rsidR="00B0443A" w:rsidRDefault="00B0443A"/>
    <w:p w14:paraId="1DE08000" w14:textId="77777777" w:rsidR="00B0443A" w:rsidRDefault="00B0443A"/>
    <w:p w14:paraId="489B3918" w14:textId="77777777" w:rsidR="00B0443A" w:rsidRDefault="00B0443A"/>
    <w:p w14:paraId="05EA374C" w14:textId="77777777" w:rsidR="00B0443A" w:rsidRDefault="00B0443A"/>
    <w:p w14:paraId="05580F77" w14:textId="77777777" w:rsidR="00B0443A" w:rsidRDefault="00B0443A"/>
    <w:p w14:paraId="1E560C31" w14:textId="77777777" w:rsidR="00B0443A" w:rsidRDefault="00B0443A"/>
    <w:p w14:paraId="661E83F9" w14:textId="77777777" w:rsidR="00B0443A" w:rsidRDefault="00B0443A"/>
    <w:p w14:paraId="1FF269E9" w14:textId="5CA700AC" w:rsidR="00135769" w:rsidRDefault="00B0443A" w:rsidP="003D1758">
      <w:pPr>
        <w:ind w:left="720" w:hanging="720"/>
      </w:pPr>
      <w:r>
        <w:t>5</w:t>
      </w:r>
      <w:r w:rsidR="007D1B0D">
        <w:t xml:space="preserve">.  </w:t>
      </w:r>
      <w:r w:rsidR="007D1B0D">
        <w:tab/>
      </w:r>
      <w:r w:rsidR="003D1758">
        <w:t xml:space="preserve">Draw </w:t>
      </w:r>
      <w:r w:rsidR="00620E2A">
        <w:t xml:space="preserve">a </w:t>
      </w:r>
      <w:r w:rsidR="003D1758">
        <w:t>picture of solid Xe and liquid Xe.</w:t>
      </w:r>
      <w:r w:rsidR="00135769">
        <w:t xml:space="preserve"> </w:t>
      </w:r>
      <w:r w:rsidR="003D1758">
        <w:t>U</w:t>
      </w:r>
      <w:r w:rsidR="00135769">
        <w:t>se it to explain why you need to add energy to change a solid to a liquid.</w:t>
      </w:r>
    </w:p>
    <w:p w14:paraId="7435720B" w14:textId="77777777" w:rsidR="00135769" w:rsidRDefault="00135769"/>
    <w:p w14:paraId="5970F136" w14:textId="77777777" w:rsidR="00135769" w:rsidRDefault="00135769"/>
    <w:p w14:paraId="5CE27816" w14:textId="77777777" w:rsidR="00135769" w:rsidRDefault="00135769"/>
    <w:p w14:paraId="7725CB2A" w14:textId="77777777" w:rsidR="00135769" w:rsidRDefault="00135769"/>
    <w:p w14:paraId="7FF00F07" w14:textId="77777777" w:rsidR="00135769" w:rsidRDefault="00135769"/>
    <w:p w14:paraId="377D7AA7" w14:textId="77777777" w:rsidR="00135769" w:rsidRDefault="00135769"/>
    <w:p w14:paraId="63D71CED" w14:textId="77777777" w:rsidR="00135769" w:rsidRDefault="00135769"/>
    <w:p w14:paraId="4E7D9C25" w14:textId="77777777" w:rsidR="00135769" w:rsidRDefault="00135769"/>
    <w:p w14:paraId="43DC0E6F" w14:textId="77777777" w:rsidR="00135769" w:rsidRDefault="00135769"/>
    <w:p w14:paraId="6C228DBD" w14:textId="77777777" w:rsidR="00135769" w:rsidRDefault="00135769"/>
    <w:p w14:paraId="04A48E90" w14:textId="77777777" w:rsidR="00135769" w:rsidRDefault="00135769"/>
    <w:p w14:paraId="37FDEA61" w14:textId="77777777" w:rsidR="00135769" w:rsidRDefault="00135769"/>
    <w:p w14:paraId="23154A54" w14:textId="77777777" w:rsidR="00135769" w:rsidRDefault="00135769"/>
    <w:p w14:paraId="71CDA0DE" w14:textId="77777777" w:rsidR="00135769" w:rsidRDefault="00135769"/>
    <w:p w14:paraId="78A16A2B" w14:textId="77777777" w:rsidR="00135769" w:rsidRDefault="00135769"/>
    <w:p w14:paraId="6372E7D5" w14:textId="77777777" w:rsidR="00135769" w:rsidRDefault="00135769"/>
    <w:p w14:paraId="4A34CC17" w14:textId="77777777" w:rsidR="00135769" w:rsidRDefault="00135769"/>
    <w:p w14:paraId="668675E8" w14:textId="77777777" w:rsidR="00135769" w:rsidRDefault="00135769"/>
    <w:p w14:paraId="2DEA83FA" w14:textId="77777777" w:rsidR="006E1C17" w:rsidRDefault="006E1C17"/>
    <w:p w14:paraId="7825B5A5" w14:textId="03860DAB" w:rsidR="00B0443A" w:rsidRDefault="00135769">
      <w:r>
        <w:t xml:space="preserve">6. </w:t>
      </w:r>
      <w:r w:rsidR="003D1758">
        <w:tab/>
      </w:r>
      <w:r>
        <w:t xml:space="preserve">Now </w:t>
      </w:r>
      <w:r w:rsidR="003D1758">
        <w:t>u</w:t>
      </w:r>
      <w:r w:rsidR="00B0443A">
        <w:t>se the graph</w:t>
      </w:r>
      <w:r w:rsidR="003D1758">
        <w:t>s</w:t>
      </w:r>
      <w:r w:rsidR="00B0443A">
        <w:t xml:space="preserve"> </w:t>
      </w:r>
      <w:r>
        <w:t>f</w:t>
      </w:r>
      <w:r w:rsidR="003D1758">
        <w:t>rom Q4 and the picture from Q</w:t>
      </w:r>
      <w:r>
        <w:t xml:space="preserve">5 </w:t>
      </w:r>
      <w:r w:rsidR="003D1758">
        <w:t>to:</w:t>
      </w:r>
    </w:p>
    <w:p w14:paraId="4599CF0D" w14:textId="77777777" w:rsidR="00B0443A" w:rsidRDefault="00B0443A"/>
    <w:p w14:paraId="1BAEF836" w14:textId="48910D0D" w:rsidR="00C628D4" w:rsidRDefault="00B0443A" w:rsidP="003D1758">
      <w:pPr>
        <w:ind w:left="1440" w:hanging="720"/>
      </w:pPr>
      <w:r>
        <w:t>a.</w:t>
      </w:r>
      <w:r>
        <w:tab/>
      </w:r>
      <w:r w:rsidR="004F64C9" w:rsidRPr="004F64C9">
        <w:t>Explain the relationship between the strength of the interaction between particles and the boiling point</w:t>
      </w:r>
      <w:r w:rsidR="004F64C9">
        <w:t>.</w:t>
      </w:r>
      <w:r>
        <w:t xml:space="preserve"> </w:t>
      </w:r>
    </w:p>
    <w:p w14:paraId="33DF6743" w14:textId="77777777" w:rsidR="004F64C9" w:rsidRDefault="004F64C9"/>
    <w:p w14:paraId="1C8953C1" w14:textId="77777777" w:rsidR="004F64C9" w:rsidRDefault="004F64C9"/>
    <w:p w14:paraId="5B5EC17E" w14:textId="77777777" w:rsidR="004F64C9" w:rsidRDefault="004F64C9"/>
    <w:p w14:paraId="5D31E952" w14:textId="77777777" w:rsidR="004F64C9" w:rsidRDefault="004F64C9"/>
    <w:p w14:paraId="5ED0D3DE" w14:textId="77777777" w:rsidR="004F64C9" w:rsidRDefault="004F64C9"/>
    <w:p w14:paraId="0C5CC6C4" w14:textId="77777777" w:rsidR="004F64C9" w:rsidRDefault="004F64C9"/>
    <w:p w14:paraId="5E41FBE2" w14:textId="77777777" w:rsidR="004F64C9" w:rsidRDefault="004F64C9"/>
    <w:p w14:paraId="2468ED29" w14:textId="77777777" w:rsidR="004F64C9" w:rsidRDefault="004F64C9"/>
    <w:p w14:paraId="685F127D" w14:textId="77777777" w:rsidR="004F64C9" w:rsidRDefault="004F64C9"/>
    <w:p w14:paraId="629FFC9B" w14:textId="77777777" w:rsidR="00135769" w:rsidRDefault="00135769"/>
    <w:p w14:paraId="2EAAA04D" w14:textId="77777777" w:rsidR="00135769" w:rsidRDefault="00135769"/>
    <w:p w14:paraId="62D46337" w14:textId="77777777" w:rsidR="00135769" w:rsidRDefault="00135769"/>
    <w:p w14:paraId="08EF2C7F" w14:textId="77777777" w:rsidR="00135769" w:rsidRDefault="00135769"/>
    <w:p w14:paraId="5A8AACBF" w14:textId="77777777" w:rsidR="00135769" w:rsidRDefault="00135769"/>
    <w:p w14:paraId="0D82A909" w14:textId="77777777" w:rsidR="00C628D4" w:rsidRDefault="00C628D4"/>
    <w:p w14:paraId="689B73EB" w14:textId="77777777" w:rsidR="00C628D4" w:rsidRDefault="00C628D4"/>
    <w:p w14:paraId="2EBADA4F" w14:textId="77777777" w:rsidR="00C628D4" w:rsidRDefault="00C628D4"/>
    <w:p w14:paraId="5155DDAB" w14:textId="77777777" w:rsidR="00C628D4" w:rsidRDefault="00C628D4"/>
    <w:p w14:paraId="22552206" w14:textId="29D3FD3B" w:rsidR="004F64C9" w:rsidRDefault="00B0443A" w:rsidP="003D1758">
      <w:pPr>
        <w:ind w:firstLine="720"/>
      </w:pPr>
      <w:r>
        <w:t>b.</w:t>
      </w:r>
      <w:r w:rsidR="00C628D4">
        <w:tab/>
      </w:r>
      <w:r w:rsidR="003D1758">
        <w:t>P</w:t>
      </w:r>
      <w:r>
        <w:t xml:space="preserve">redict </w:t>
      </w:r>
      <w:r w:rsidR="00C628D4">
        <w:t>and explain</w:t>
      </w:r>
      <w:r w:rsidR="004F64C9">
        <w:t xml:space="preserve"> the relat</w:t>
      </w:r>
      <w:r w:rsidR="00C628D4">
        <w:t>ive melting points of Ne and Xe</w:t>
      </w:r>
      <w:r w:rsidR="003D1758">
        <w:t>.</w:t>
      </w:r>
    </w:p>
    <w:sectPr w:rsidR="004F64C9" w:rsidSect="005F3507">
      <w:headerReference w:type="default" r:id="rId7"/>
      <w:footerReference w:type="even" r:id="rId8"/>
      <w:footerReference w:type="default" r:id="rId9"/>
      <w:pgSz w:w="12240" w:h="15840"/>
      <w:pgMar w:top="1440" w:right="151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B101A" w14:textId="77777777" w:rsidR="0091475C" w:rsidRDefault="0091475C" w:rsidP="005F3507">
      <w:r>
        <w:separator/>
      </w:r>
    </w:p>
  </w:endnote>
  <w:endnote w:type="continuationSeparator" w:id="0">
    <w:p w14:paraId="1DFFEE0B" w14:textId="77777777" w:rsidR="0091475C" w:rsidRDefault="0091475C" w:rsidP="005F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720DB" w14:textId="77777777" w:rsidR="00B0443A" w:rsidRDefault="00B0443A" w:rsidP="00B044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F72305" w14:textId="77777777" w:rsidR="00B0443A" w:rsidRDefault="00B0443A" w:rsidP="00B044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F6C53" w14:textId="7F25A1B9" w:rsidR="00B0443A" w:rsidRDefault="00B0443A" w:rsidP="00B044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55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FB1989" w14:textId="77777777" w:rsidR="00B0443A" w:rsidRDefault="00B0443A" w:rsidP="00B044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35B1C" w14:textId="77777777" w:rsidR="0091475C" w:rsidRDefault="0091475C" w:rsidP="005F3507">
      <w:r>
        <w:separator/>
      </w:r>
    </w:p>
  </w:footnote>
  <w:footnote w:type="continuationSeparator" w:id="0">
    <w:p w14:paraId="466F84B4" w14:textId="77777777" w:rsidR="0091475C" w:rsidRDefault="0091475C" w:rsidP="005F3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3D550" w14:textId="7CBF8389" w:rsidR="00B0443A" w:rsidRPr="005F3507" w:rsidRDefault="00B04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7FC8"/>
    <w:multiLevelType w:val="hybridMultilevel"/>
    <w:tmpl w:val="EA30E216"/>
    <w:lvl w:ilvl="0" w:tplc="24A8A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6D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89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943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84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8C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8D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C5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A0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07"/>
    <w:rsid w:val="001144EB"/>
    <w:rsid w:val="00135769"/>
    <w:rsid w:val="00174ED1"/>
    <w:rsid w:val="001B2470"/>
    <w:rsid w:val="00331FC3"/>
    <w:rsid w:val="003D1758"/>
    <w:rsid w:val="00446338"/>
    <w:rsid w:val="00460B96"/>
    <w:rsid w:val="004840F1"/>
    <w:rsid w:val="004B4206"/>
    <w:rsid w:val="004F5CC5"/>
    <w:rsid w:val="004F64C9"/>
    <w:rsid w:val="005F3507"/>
    <w:rsid w:val="00620E2A"/>
    <w:rsid w:val="006E1C17"/>
    <w:rsid w:val="007D1B0D"/>
    <w:rsid w:val="0091475C"/>
    <w:rsid w:val="00A927E5"/>
    <w:rsid w:val="00AD5563"/>
    <w:rsid w:val="00B0443A"/>
    <w:rsid w:val="00B56A02"/>
    <w:rsid w:val="00B62B6C"/>
    <w:rsid w:val="00C628D4"/>
    <w:rsid w:val="00C65262"/>
    <w:rsid w:val="00CD35CC"/>
    <w:rsid w:val="00CE6D5E"/>
    <w:rsid w:val="00E65CB9"/>
    <w:rsid w:val="00F04794"/>
    <w:rsid w:val="00F071E6"/>
    <w:rsid w:val="00F378C4"/>
    <w:rsid w:val="00FC0B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10786C"/>
  <w15:docId w15:val="{79D64BBC-9801-4A8C-9B1F-7E324BEF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79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perimentheader">
    <w:name w:val="experiment header"/>
    <w:basedOn w:val="Normal"/>
    <w:rsid w:val="0023179E"/>
    <w:pPr>
      <w:shd w:val="clear" w:color="auto" w:fill="CCCCCC"/>
    </w:pPr>
    <w:rPr>
      <w:b/>
      <w:sz w:val="48"/>
    </w:rPr>
  </w:style>
  <w:style w:type="paragraph" w:customStyle="1" w:styleId="Labmanual">
    <w:name w:val="Lab manual"/>
    <w:basedOn w:val="Normal"/>
    <w:next w:val="Normal"/>
    <w:autoRedefine/>
    <w:rsid w:val="009E4301"/>
    <w:rPr>
      <w:b/>
      <w:sz w:val="36"/>
    </w:rPr>
  </w:style>
  <w:style w:type="paragraph" w:customStyle="1" w:styleId="LMheader">
    <w:name w:val="LM header"/>
    <w:basedOn w:val="Labmanual"/>
    <w:rsid w:val="009E4301"/>
    <w:pPr>
      <w:pBdr>
        <w:top w:val="thinThickSmallGap" w:sz="24" w:space="1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B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9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5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50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F35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507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B0443A"/>
  </w:style>
  <w:style w:type="paragraph" w:styleId="Title">
    <w:name w:val="Title"/>
    <w:basedOn w:val="Normal"/>
    <w:next w:val="Normal"/>
    <w:link w:val="TitleChar"/>
    <w:uiPriority w:val="10"/>
    <w:qFormat/>
    <w:rsid w:val="00AD55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55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9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6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7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279</Words>
  <Characters>1593</Characters>
  <Application>Microsoft Office Word</Application>
  <DocSecurity>0</DocSecurity>
  <Lines>13</Lines>
  <Paragraphs>3</Paragraphs>
  <ScaleCrop>false</ScaleCrop>
  <Company>Clemson University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Cooper</dc:creator>
  <cp:keywords/>
  <dc:description/>
  <cp:lastModifiedBy>Keenan Noyes</cp:lastModifiedBy>
  <cp:revision>21</cp:revision>
  <dcterms:created xsi:type="dcterms:W3CDTF">2014-09-11T16:58:00Z</dcterms:created>
  <dcterms:modified xsi:type="dcterms:W3CDTF">2016-07-20T16:39:00Z</dcterms:modified>
</cp:coreProperties>
</file>